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AFF8" w14:textId="34A3A04A" w:rsidR="00056D3A" w:rsidRDefault="00056D3A" w:rsidP="00056D3A">
      <w:pPr>
        <w:rPr>
          <w:rFonts w:ascii="ＭＳ 明朝" w:eastAsia="ＭＳ 明朝" w:hAnsi="ＭＳ 明朝"/>
          <w:sz w:val="22"/>
          <w:szCs w:val="22"/>
        </w:rPr>
      </w:pPr>
      <w:r w:rsidRPr="00056D3A">
        <w:rPr>
          <w:rFonts w:ascii="ＭＳ 明朝" w:eastAsia="ＭＳ 明朝" w:hAnsi="ＭＳ 明朝" w:hint="eastAsia"/>
          <w:sz w:val="22"/>
          <w:szCs w:val="22"/>
        </w:rPr>
        <w:t>別記第</w:t>
      </w:r>
      <w:r>
        <w:rPr>
          <w:rFonts w:ascii="ＭＳ 明朝" w:eastAsia="ＭＳ 明朝" w:hAnsi="ＭＳ 明朝" w:hint="eastAsia"/>
          <w:sz w:val="22"/>
          <w:szCs w:val="22"/>
        </w:rPr>
        <w:t>3</w:t>
      </w:r>
      <w:r w:rsidRPr="00056D3A">
        <w:rPr>
          <w:rFonts w:ascii="ＭＳ 明朝" w:eastAsia="ＭＳ 明朝" w:hAnsi="ＭＳ 明朝"/>
          <w:sz w:val="22"/>
          <w:szCs w:val="22"/>
        </w:rPr>
        <w:t>号様式(第</w:t>
      </w:r>
      <w:r>
        <w:rPr>
          <w:rFonts w:ascii="ＭＳ 明朝" w:eastAsia="ＭＳ 明朝" w:hAnsi="ＭＳ 明朝" w:hint="eastAsia"/>
          <w:sz w:val="22"/>
          <w:szCs w:val="22"/>
        </w:rPr>
        <w:t>4</w:t>
      </w:r>
      <w:r w:rsidRPr="00056D3A">
        <w:rPr>
          <w:rFonts w:ascii="ＭＳ 明朝" w:eastAsia="ＭＳ 明朝" w:hAnsi="ＭＳ 明朝"/>
          <w:sz w:val="22"/>
          <w:szCs w:val="22"/>
        </w:rPr>
        <w:t>条</w:t>
      </w:r>
      <w:r w:rsidR="004F39DE">
        <w:rPr>
          <w:rFonts w:ascii="ＭＳ 明朝" w:eastAsia="ＭＳ 明朝" w:hAnsi="ＭＳ 明朝" w:hint="eastAsia"/>
          <w:sz w:val="22"/>
          <w:szCs w:val="22"/>
        </w:rPr>
        <w:t>・第7条</w:t>
      </w:r>
      <w:r w:rsidRPr="00056D3A">
        <w:rPr>
          <w:rFonts w:ascii="ＭＳ 明朝" w:eastAsia="ＭＳ 明朝" w:hAnsi="ＭＳ 明朝"/>
          <w:sz w:val="22"/>
          <w:szCs w:val="22"/>
        </w:rPr>
        <w:t>関係)</w:t>
      </w:r>
    </w:p>
    <w:p w14:paraId="3232F047" w14:textId="0248E2DB" w:rsidR="00E160A1" w:rsidRPr="00416270" w:rsidRDefault="00177667" w:rsidP="00177667">
      <w:pPr>
        <w:jc w:val="right"/>
        <w:rPr>
          <w:rFonts w:ascii="ＭＳ 明朝" w:eastAsia="ＭＳ 明朝" w:hAnsi="ＭＳ 明朝"/>
          <w:sz w:val="22"/>
          <w:szCs w:val="22"/>
        </w:rPr>
      </w:pPr>
      <w:r w:rsidRPr="00416270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1F1F07D6" w14:textId="77777777" w:rsidR="00177667" w:rsidRPr="00416270" w:rsidRDefault="00177667">
      <w:pPr>
        <w:rPr>
          <w:rFonts w:ascii="ＭＳ 明朝" w:eastAsia="ＭＳ 明朝" w:hAnsi="ＭＳ 明朝"/>
          <w:sz w:val="22"/>
          <w:szCs w:val="22"/>
        </w:rPr>
      </w:pPr>
    </w:p>
    <w:p w14:paraId="340C58C1" w14:textId="3796530E" w:rsidR="00177667" w:rsidRPr="00416270" w:rsidRDefault="00177667" w:rsidP="00177667">
      <w:pPr>
        <w:jc w:val="center"/>
        <w:rPr>
          <w:rFonts w:ascii="ＭＳ 明朝" w:eastAsia="ＭＳ 明朝" w:hAnsi="ＭＳ 明朝"/>
          <w:sz w:val="22"/>
          <w:szCs w:val="22"/>
        </w:rPr>
      </w:pPr>
      <w:r w:rsidRPr="00416270">
        <w:rPr>
          <w:rFonts w:ascii="ＭＳ 明朝" w:eastAsia="ＭＳ 明朝" w:hAnsi="ＭＳ 明朝" w:hint="eastAsia"/>
          <w:sz w:val="22"/>
          <w:szCs w:val="22"/>
        </w:rPr>
        <w:t>長洲町まちのにぎわいチャレンジ事業補助金</w:t>
      </w:r>
      <w:r w:rsidR="00296720" w:rsidRPr="00416270">
        <w:rPr>
          <w:rFonts w:ascii="ＭＳ 明朝" w:eastAsia="ＭＳ 明朝" w:hAnsi="ＭＳ 明朝" w:hint="eastAsia"/>
          <w:sz w:val="22"/>
          <w:szCs w:val="22"/>
        </w:rPr>
        <w:t>収支予算書</w:t>
      </w:r>
    </w:p>
    <w:p w14:paraId="19F4469F" w14:textId="71B4597A" w:rsidR="00177667" w:rsidRPr="00416270" w:rsidRDefault="00177667" w:rsidP="00177667">
      <w:pPr>
        <w:rPr>
          <w:rFonts w:ascii="ＭＳ 明朝" w:eastAsia="ＭＳ 明朝" w:hAnsi="ＭＳ 明朝"/>
          <w:sz w:val="22"/>
          <w:szCs w:val="22"/>
        </w:rPr>
      </w:pPr>
    </w:p>
    <w:p w14:paraId="5847FB07" w14:textId="2D848BBB" w:rsidR="00177667" w:rsidRPr="00416270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6270">
        <w:rPr>
          <w:rFonts w:ascii="ＭＳ 明朝" w:eastAsia="ＭＳ 明朝" w:hAnsi="ＭＳ 明朝" w:hint="eastAsia"/>
          <w:sz w:val="22"/>
          <w:szCs w:val="22"/>
        </w:rPr>
        <w:t xml:space="preserve">団体名　　　　　　　　　　　　　　</w:t>
      </w:r>
    </w:p>
    <w:p w14:paraId="1AE77CAF" w14:textId="2154E6A6" w:rsidR="00177667" w:rsidRPr="00416270" w:rsidRDefault="00177667" w:rsidP="00A1352A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6270">
        <w:rPr>
          <w:rFonts w:ascii="ＭＳ 明朝" w:eastAsia="ＭＳ 明朝" w:hAnsi="ＭＳ 明朝" w:hint="eastAsia"/>
          <w:sz w:val="22"/>
          <w:szCs w:val="22"/>
        </w:rPr>
        <w:t xml:space="preserve">代表者職・氏名　　　　　　　　　　</w:t>
      </w:r>
    </w:p>
    <w:p w14:paraId="4A4F27BB" w14:textId="510CC692" w:rsidR="00177667" w:rsidRPr="00416270" w:rsidRDefault="00416270" w:rsidP="00296720">
      <w:pPr>
        <w:rPr>
          <w:rFonts w:ascii="ＭＳ 明朝" w:eastAsia="ＭＳ 明朝" w:hAnsi="ＭＳ 明朝"/>
          <w:sz w:val="22"/>
          <w:szCs w:val="22"/>
        </w:rPr>
      </w:pPr>
      <w:r w:rsidRPr="00416270">
        <w:rPr>
          <w:rFonts w:ascii="ＭＳ 明朝" w:eastAsia="ＭＳ 明朝" w:hAnsi="ＭＳ 明朝" w:hint="eastAsia"/>
          <w:sz w:val="22"/>
          <w:szCs w:val="22"/>
        </w:rPr>
        <w:t>（収入の部）</w:t>
      </w:r>
    </w:p>
    <w:tbl>
      <w:tblPr>
        <w:tblW w:w="85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1800"/>
        <w:gridCol w:w="2551"/>
        <w:gridCol w:w="1559"/>
      </w:tblGrid>
      <w:tr w:rsidR="00416270" w:rsidRPr="00416270" w14:paraId="17C2606C" w14:textId="77777777" w:rsidTr="00A1352A">
        <w:trPr>
          <w:tblHeader/>
        </w:trPr>
        <w:tc>
          <w:tcPr>
            <w:tcW w:w="259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D6EA18" w14:textId="77777777" w:rsidR="00416270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区分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DF650D" w14:textId="6B5B0153" w:rsidR="00416270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予算額</w:t>
            </w:r>
            <w:r w:rsidR="00A1352A">
              <w:rPr>
                <w:rFonts w:ascii="ＭＳ 明朝" w:eastAsia="ＭＳ 明朝"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255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345E65" w14:textId="77777777" w:rsidR="00416270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算出基礎</w:t>
            </w:r>
          </w:p>
        </w:tc>
        <w:tc>
          <w:tcPr>
            <w:tcW w:w="1559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1604C8" w14:textId="77777777" w:rsidR="00416270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備考</w:t>
            </w:r>
          </w:p>
        </w:tc>
      </w:tr>
      <w:tr w:rsidR="00416270" w:rsidRPr="00416270" w14:paraId="1225C194" w14:textId="77777777" w:rsidTr="00A1352A">
        <w:tc>
          <w:tcPr>
            <w:tcW w:w="259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F9DB24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自己資金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58A7A2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23A422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5C5B42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16270" w:rsidRPr="00416270" w14:paraId="47E6DA87" w14:textId="77777777" w:rsidTr="00A1352A">
        <w:tc>
          <w:tcPr>
            <w:tcW w:w="259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8012FF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事業収入（参加費等）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659E5F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798544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FA6AFA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16270" w:rsidRPr="00416270" w14:paraId="171D5C92" w14:textId="77777777" w:rsidTr="00A1352A">
        <w:tc>
          <w:tcPr>
            <w:tcW w:w="259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5A417C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寄付金・協賛金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8F2715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DB465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265F2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16270" w:rsidRPr="00416270" w14:paraId="193A55D4" w14:textId="77777777" w:rsidTr="00A1352A">
        <w:tc>
          <w:tcPr>
            <w:tcW w:w="259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751B30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補助金申請額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A0EB9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7AA998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C8E65D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16270" w:rsidRPr="00416270" w14:paraId="6428B844" w14:textId="77777777" w:rsidTr="00A1352A">
        <w:tc>
          <w:tcPr>
            <w:tcW w:w="259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FB69E6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収入合計（A）</w:t>
            </w:r>
          </w:p>
        </w:tc>
        <w:tc>
          <w:tcPr>
            <w:tcW w:w="1800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1A8C1F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7E6CEF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25E756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D110EC9" w14:textId="02DB4E85" w:rsidR="00F26B62" w:rsidRPr="00416270" w:rsidRDefault="00416270" w:rsidP="00F26B62">
      <w:pPr>
        <w:rPr>
          <w:rFonts w:ascii="ＭＳ 明朝" w:eastAsia="ＭＳ 明朝" w:hAnsi="ＭＳ 明朝"/>
          <w:sz w:val="22"/>
          <w:szCs w:val="22"/>
        </w:rPr>
      </w:pPr>
      <w:r w:rsidRPr="00416270">
        <w:rPr>
          <w:rFonts w:ascii="ＭＳ 明朝" w:eastAsia="ＭＳ 明朝" w:hAnsi="ＭＳ 明朝" w:hint="eastAsia"/>
          <w:sz w:val="22"/>
          <w:szCs w:val="22"/>
        </w:rPr>
        <w:t>（支出の部）</w:t>
      </w:r>
    </w:p>
    <w:tbl>
      <w:tblPr>
        <w:tblW w:w="85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531"/>
        <w:gridCol w:w="1843"/>
        <w:gridCol w:w="1984"/>
        <w:gridCol w:w="992"/>
      </w:tblGrid>
      <w:tr w:rsidR="00A1352A" w:rsidRPr="00416270" w14:paraId="27D56934" w14:textId="77777777" w:rsidTr="00A1352A">
        <w:trPr>
          <w:tblHeader/>
        </w:trPr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E0A0E" w14:textId="77777777" w:rsidR="00416270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経費区分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74AC73" w14:textId="77777777" w:rsidR="00416270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内容</w:t>
            </w: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08B12A" w14:textId="6DA73246" w:rsidR="00A1352A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予算額</w:t>
            </w:r>
            <w:r w:rsidR="00A1352A">
              <w:rPr>
                <w:rFonts w:ascii="ＭＳ 明朝" w:eastAsia="ＭＳ 明朝"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0EFC00" w14:textId="77777777" w:rsidR="00A1352A" w:rsidRDefault="00416270" w:rsidP="00A1352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うち</w:t>
            </w:r>
          </w:p>
          <w:p w14:paraId="7E81559F" w14:textId="22825BF8" w:rsidR="00416270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補助対象経費</w:t>
            </w: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BEABE6" w14:textId="77777777" w:rsidR="00416270" w:rsidRPr="00416270" w:rsidRDefault="00416270" w:rsidP="00A135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備考</w:t>
            </w:r>
          </w:p>
        </w:tc>
      </w:tr>
      <w:tr w:rsidR="00A1352A" w:rsidRPr="00416270" w14:paraId="33B0E327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31B0C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報償費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57A7AC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C8421B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9CF0BB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CC1790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352A" w:rsidRPr="00416270" w14:paraId="45E9D2A7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0721F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旅費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AECF8E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D57BA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B2594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DD82A5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352A" w:rsidRPr="00416270" w14:paraId="00076AD2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431AEC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需用費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6CA9CC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BADDB0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D775F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D55414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352A" w:rsidRPr="00416270" w14:paraId="5F4E710D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AED1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役務費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D44811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DD87DE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24BBC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1016FC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352A" w:rsidRPr="00416270" w14:paraId="52638DA5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3DFB4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委託料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B9F062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4799F9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EAAC0A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D6D985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352A" w:rsidRPr="00416270" w14:paraId="15850213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3DD3F9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使用料及び賃借料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9D9E9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29B36A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D48F0D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80994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352A" w:rsidRPr="00416270" w14:paraId="6A3597EE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AD5F1B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備品購入費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265E3B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F9EBF4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DDC668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116AA8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352A" w:rsidRPr="00416270" w14:paraId="7D687511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126AB1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その他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93CAFD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DF18B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C3DEEE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4BF7A7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352A" w:rsidRPr="00416270" w14:paraId="269B26EC" w14:textId="77777777" w:rsidTr="00A1352A">
        <w:tc>
          <w:tcPr>
            <w:tcW w:w="0" w:type="auto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FFE3F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16270">
              <w:rPr>
                <w:rFonts w:ascii="ＭＳ 明朝" w:eastAsia="ＭＳ 明朝" w:hAnsi="ＭＳ 明朝"/>
                <w:sz w:val="22"/>
                <w:szCs w:val="22"/>
              </w:rPr>
              <w:t>支出合計（B）</w:t>
            </w:r>
          </w:p>
        </w:tc>
        <w:tc>
          <w:tcPr>
            <w:tcW w:w="1531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A97C7F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19E429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2D26F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5FC87C" w14:textId="77777777" w:rsidR="00416270" w:rsidRPr="00416270" w:rsidRDefault="00416270" w:rsidP="0041627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87DE3BB" w14:textId="7887826E" w:rsidR="00416270" w:rsidRPr="00416270" w:rsidRDefault="00416270" w:rsidP="00A1352A">
      <w:pPr>
        <w:jc w:val="right"/>
        <w:rPr>
          <w:rFonts w:ascii="ＭＳ 明朝" w:eastAsia="ＭＳ 明朝" w:hAnsi="ＭＳ 明朝"/>
          <w:sz w:val="22"/>
          <w:szCs w:val="22"/>
        </w:rPr>
      </w:pPr>
      <w:r w:rsidRPr="00416270">
        <w:rPr>
          <w:rFonts w:ascii="ＭＳ 明朝" w:eastAsia="ＭＳ 明朝" w:hAnsi="ＭＳ 明朝" w:hint="eastAsia"/>
          <w:sz w:val="22"/>
          <w:szCs w:val="22"/>
        </w:rPr>
        <w:t>※</w:t>
      </w:r>
      <w:r w:rsidRPr="00416270">
        <w:rPr>
          <w:rFonts w:ascii="ＭＳ 明朝" w:eastAsia="ＭＳ 明朝" w:hAnsi="ＭＳ 明朝"/>
          <w:sz w:val="22"/>
          <w:szCs w:val="22"/>
        </w:rPr>
        <w:t xml:space="preserve"> 収入合計（A）と支出合計（B）は一致</w:t>
      </w:r>
      <w:r w:rsidRPr="00416270">
        <w:rPr>
          <w:rFonts w:ascii="ＭＳ 明朝" w:eastAsia="ＭＳ 明朝" w:hAnsi="ＭＳ 明朝" w:hint="eastAsia"/>
          <w:sz w:val="22"/>
          <w:szCs w:val="22"/>
        </w:rPr>
        <w:t>すること</w:t>
      </w:r>
      <w:r w:rsidRPr="00416270">
        <w:rPr>
          <w:rFonts w:ascii="ＭＳ 明朝" w:eastAsia="ＭＳ 明朝" w:hAnsi="ＭＳ 明朝"/>
          <w:sz w:val="22"/>
          <w:szCs w:val="22"/>
        </w:rPr>
        <w:t>。</w:t>
      </w:r>
    </w:p>
    <w:sectPr w:rsidR="00416270" w:rsidRPr="00416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7D72" w14:textId="77777777" w:rsidR="00314DDC" w:rsidRDefault="00314DDC" w:rsidP="00056D3A">
      <w:r>
        <w:separator/>
      </w:r>
    </w:p>
  </w:endnote>
  <w:endnote w:type="continuationSeparator" w:id="0">
    <w:p w14:paraId="5F25B413" w14:textId="77777777" w:rsidR="00314DDC" w:rsidRDefault="00314DDC" w:rsidP="0005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4085" w14:textId="77777777" w:rsidR="00314DDC" w:rsidRDefault="00314DDC" w:rsidP="00056D3A">
      <w:r>
        <w:separator/>
      </w:r>
    </w:p>
  </w:footnote>
  <w:footnote w:type="continuationSeparator" w:id="0">
    <w:p w14:paraId="23B4D109" w14:textId="77777777" w:rsidR="00314DDC" w:rsidRDefault="00314DDC" w:rsidP="0005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A1"/>
    <w:rsid w:val="00056D3A"/>
    <w:rsid w:val="00177667"/>
    <w:rsid w:val="00231842"/>
    <w:rsid w:val="00296720"/>
    <w:rsid w:val="00314DDC"/>
    <w:rsid w:val="003653E9"/>
    <w:rsid w:val="00416270"/>
    <w:rsid w:val="004F39DE"/>
    <w:rsid w:val="005F77F5"/>
    <w:rsid w:val="009806A5"/>
    <w:rsid w:val="009F7293"/>
    <w:rsid w:val="00A1352A"/>
    <w:rsid w:val="00AD5146"/>
    <w:rsid w:val="00E160A1"/>
    <w:rsid w:val="00F11052"/>
    <w:rsid w:val="00F26B62"/>
    <w:rsid w:val="00F32797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F21F"/>
  <w15:chartTrackingRefBased/>
  <w15:docId w15:val="{0D22181A-E148-4422-A1AB-0CA3BBCC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0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0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0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0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0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0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60A1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77667"/>
    <w:pPr>
      <w:jc w:val="center"/>
    </w:pPr>
  </w:style>
  <w:style w:type="character" w:customStyle="1" w:styleId="ab">
    <w:name w:val="記 (文字)"/>
    <w:basedOn w:val="a0"/>
    <w:link w:val="aa"/>
    <w:uiPriority w:val="99"/>
    <w:rsid w:val="00177667"/>
  </w:style>
  <w:style w:type="paragraph" w:styleId="ac">
    <w:name w:val="Closing"/>
    <w:basedOn w:val="a"/>
    <w:link w:val="ad"/>
    <w:uiPriority w:val="99"/>
    <w:unhideWhenUsed/>
    <w:rsid w:val="00177667"/>
    <w:pPr>
      <w:jc w:val="right"/>
    </w:pPr>
  </w:style>
  <w:style w:type="character" w:customStyle="1" w:styleId="ad">
    <w:name w:val="結語 (文字)"/>
    <w:basedOn w:val="a0"/>
    <w:link w:val="ac"/>
    <w:uiPriority w:val="99"/>
    <w:rsid w:val="00177667"/>
  </w:style>
  <w:style w:type="paragraph" w:styleId="ae">
    <w:name w:val="header"/>
    <w:basedOn w:val="a"/>
    <w:link w:val="af"/>
    <w:uiPriority w:val="99"/>
    <w:unhideWhenUsed/>
    <w:rsid w:val="00056D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56D3A"/>
  </w:style>
  <w:style w:type="paragraph" w:styleId="af0">
    <w:name w:val="footer"/>
    <w:basedOn w:val="a"/>
    <w:link w:val="af1"/>
    <w:uiPriority w:val="99"/>
    <w:unhideWhenUsed/>
    <w:rsid w:val="00056D3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5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長洲町役場_中山健一</dc:creator>
  <cp:keywords/>
  <dc:description/>
  <cp:lastModifiedBy>長洲町役場_中山健一</cp:lastModifiedBy>
  <cp:revision>7</cp:revision>
  <dcterms:created xsi:type="dcterms:W3CDTF">2026-03-09T01:40:00Z</dcterms:created>
  <dcterms:modified xsi:type="dcterms:W3CDTF">2026-03-27T08:59:00Z</dcterms:modified>
</cp:coreProperties>
</file>